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7825755" w14:textId="62FC6E8E" w:rsidR="00891D1B" w:rsidRPr="00891D1B" w:rsidRDefault="00891D1B" w:rsidP="00891D1B">
            <w:pPr>
              <w:spacing w:after="160" w:line="256" w:lineRule="auto"/>
              <w:rPr>
                <w:rFonts w:ascii="Times New Roman" w:hAnsi="Times New Roman"/>
              </w:rPr>
            </w:pPr>
            <w:r w:rsidRPr="00891D1B">
              <w:rPr>
                <w:rFonts w:ascii="Times New Roman" w:hAnsi="Times New Roman"/>
              </w:rPr>
              <w:t>riigitee nr 11390 Tallinna Rannamõisa Kloogaranna</w:t>
            </w:r>
          </w:p>
          <w:p w14:paraId="2492809E" w14:textId="4E5D0E5A" w:rsidR="00480E2F" w:rsidRPr="00711691" w:rsidRDefault="00891D1B" w:rsidP="00891D1B">
            <w:pPr>
              <w:spacing w:after="160" w:line="256" w:lineRule="auto"/>
              <w:rPr>
                <w:rFonts w:ascii="Times New Roman" w:hAnsi="Times New Roman"/>
              </w:rPr>
            </w:pPr>
            <w:r w:rsidRPr="00891D1B">
              <w:rPr>
                <w:rFonts w:ascii="Times New Roman" w:hAnsi="Times New Roman"/>
              </w:rPr>
              <w:t>tee km 19,071 ristumiskoha ehitamiseks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DA27EED" w:rsidR="00480E2F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91D1B">
              <w:rPr>
                <w:rFonts w:ascii="Times New Roman" w:hAnsi="Times New Roman"/>
              </w:rPr>
              <w:t>19801:001:2949</w:t>
            </w:r>
            <w:r>
              <w:rPr>
                <w:rFonts w:ascii="Times New Roman" w:hAnsi="Times New Roman"/>
              </w:rPr>
              <w:t xml:space="preserve"> </w:t>
            </w:r>
            <w:r w:rsidRPr="00891D1B">
              <w:rPr>
                <w:rFonts w:ascii="Times New Roman" w:hAnsi="Times New Roman"/>
              </w:rPr>
              <w:t>Pundelepa kinnistu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FC8EB05" w:rsidR="00711691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91D1B">
              <w:rPr>
                <w:rFonts w:ascii="Times New Roman" w:hAnsi="Times New Roman"/>
              </w:rPr>
              <w:t>7.1-1/24/15579-1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4C97895" w:rsidR="00711691" w:rsidRPr="00711691" w:rsidRDefault="009D033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Harku Vallavalitsus, Raivo Altmets, </w:t>
            </w:r>
            <w:hyperlink r:id="rId10" w:history="1">
              <w:r w:rsidRPr="00321D99">
                <w:rPr>
                  <w:rStyle w:val="Hperlink"/>
                  <w:rFonts w:ascii="Times New Roman" w:hAnsi="Times New Roman"/>
                </w:rPr>
                <w:t>raivo.altmets@karku.ee</w:t>
              </w:r>
            </w:hyperlink>
            <w:r>
              <w:rPr>
                <w:rFonts w:ascii="Times New Roman" w:hAnsi="Times New Roman"/>
              </w:rPr>
              <w:t>, 55532860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81A4602" w:rsidR="00711691" w:rsidRPr="00711691" w:rsidRDefault="00CA5C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25.10.2024 - 25.12.2024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FECC9E7" w:rsidR="00711691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Warren Teed OÜ, 14242534, Mart Hallimäe 56223356, mart@warrenteed.ee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32AB969" w:rsidR="00F55C42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91D1B">
              <w:rPr>
                <w:rFonts w:ascii="Times New Roman" w:hAnsi="Times New Roman"/>
              </w:rPr>
              <w:t>EEH009907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B097E2B" w:rsidR="00727699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Tanel Reismann, Warren Teed OÜ, 14242534, 56618447, tanel@warrenteed.ee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744A8B4" w:rsidR="00F17141" w:rsidRPr="00711691" w:rsidRDefault="00CA5C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 Saia, Harju maakonna liikluskorraldaja. 08.10.2024 173859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0D4B24D0" w:rsidR="00711691" w:rsidRPr="00711691" w:rsidRDefault="00891D1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Viastark</w:t>
            </w:r>
            <w:proofErr w:type="spellEnd"/>
            <w:r>
              <w:rPr>
                <w:rFonts w:ascii="Times New Roman" w:hAnsi="Times New Roman"/>
              </w:rPr>
              <w:t xml:space="preserve"> OÜ, Kaido Liik, </w:t>
            </w:r>
            <w:r w:rsidRPr="00891D1B">
              <w:rPr>
                <w:rFonts w:ascii="Times New Roman" w:hAnsi="Times New Roman"/>
              </w:rPr>
              <w:t>5019729</w:t>
            </w:r>
            <w:r>
              <w:rPr>
                <w:rFonts w:ascii="Times New Roman" w:hAnsi="Times New Roman"/>
              </w:rPr>
              <w:t xml:space="preserve">, </w:t>
            </w:r>
            <w:r w:rsidRPr="00891D1B">
              <w:rPr>
                <w:rFonts w:ascii="Times New Roman" w:hAnsi="Times New Roman"/>
              </w:rPr>
              <w:t>info@viastark.ee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F981A66" w:rsidR="003451E9" w:rsidRPr="00711691" w:rsidRDefault="0023256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32564">
              <w:rPr>
                <w:rFonts w:ascii="Times New Roman" w:hAnsi="Times New Roman"/>
              </w:rPr>
              <w:t>EEO004255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A40FAA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E75F" w14:textId="77777777" w:rsidR="000C1336" w:rsidRDefault="000C1336" w:rsidP="00E80E5D">
      <w:pPr>
        <w:spacing w:after="0" w:line="240" w:lineRule="auto"/>
      </w:pPr>
      <w:r>
        <w:separator/>
      </w:r>
    </w:p>
  </w:endnote>
  <w:endnote w:type="continuationSeparator" w:id="0">
    <w:p w14:paraId="36437DCA" w14:textId="77777777" w:rsidR="000C1336" w:rsidRDefault="000C133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F586" w14:textId="77777777" w:rsidR="000C1336" w:rsidRDefault="000C1336" w:rsidP="00E80E5D">
      <w:pPr>
        <w:spacing w:after="0" w:line="240" w:lineRule="auto"/>
      </w:pPr>
      <w:r>
        <w:separator/>
      </w:r>
    </w:p>
  </w:footnote>
  <w:footnote w:type="continuationSeparator" w:id="0">
    <w:p w14:paraId="788FA696" w14:textId="77777777" w:rsidR="000C1336" w:rsidRDefault="000C133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1336"/>
    <w:rsid w:val="000C4D27"/>
    <w:rsid w:val="000C707F"/>
    <w:rsid w:val="001A134B"/>
    <w:rsid w:val="001A6D57"/>
    <w:rsid w:val="001D68D4"/>
    <w:rsid w:val="00232564"/>
    <w:rsid w:val="0025104D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86442"/>
    <w:rsid w:val="006956FD"/>
    <w:rsid w:val="006A0986"/>
    <w:rsid w:val="006B271F"/>
    <w:rsid w:val="00711691"/>
    <w:rsid w:val="00727699"/>
    <w:rsid w:val="007804E6"/>
    <w:rsid w:val="00820B69"/>
    <w:rsid w:val="0083450D"/>
    <w:rsid w:val="00866110"/>
    <w:rsid w:val="00891D1B"/>
    <w:rsid w:val="008A78F5"/>
    <w:rsid w:val="008C5EBC"/>
    <w:rsid w:val="008C6C4E"/>
    <w:rsid w:val="00942D19"/>
    <w:rsid w:val="00942F2F"/>
    <w:rsid w:val="00963DBE"/>
    <w:rsid w:val="009D0337"/>
    <w:rsid w:val="00A40FAA"/>
    <w:rsid w:val="00AB0589"/>
    <w:rsid w:val="00B14DC1"/>
    <w:rsid w:val="00B40799"/>
    <w:rsid w:val="00B70E87"/>
    <w:rsid w:val="00B713AA"/>
    <w:rsid w:val="00B7164B"/>
    <w:rsid w:val="00BD099E"/>
    <w:rsid w:val="00BE38B7"/>
    <w:rsid w:val="00BF107A"/>
    <w:rsid w:val="00C16A66"/>
    <w:rsid w:val="00C65D22"/>
    <w:rsid w:val="00C72AB1"/>
    <w:rsid w:val="00C86598"/>
    <w:rsid w:val="00CA5C66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raivo.altmets@karku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Raivo Altmets</cp:lastModifiedBy>
  <cp:revision>2</cp:revision>
  <cp:lastPrinted>2020-10-14T10:45:00Z</cp:lastPrinted>
  <dcterms:created xsi:type="dcterms:W3CDTF">2024-10-17T13:54:00Z</dcterms:created>
  <dcterms:modified xsi:type="dcterms:W3CDTF">2024-10-17T13:54:00Z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